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788" w:rsidRDefault="005D7788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5D7788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A006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처치･수술･기타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처방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5D7788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5D7788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D7788" w:rsidRDefault="005D7788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5D7788" w:rsidRDefault="007E0333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5D7788" w:rsidRDefault="007E0333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5D7788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D7788" w:rsidRDefault="005D7788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5D7788" w:rsidRDefault="005D7788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5D7788" w:rsidRDefault="005D7788"/>
        </w:tc>
      </w:tr>
      <w:tr w:rsidR="005D7788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D7788" w:rsidRDefault="005D7788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1.2. 처방정보관리</w:t>
            </w:r>
          </w:p>
        </w:tc>
      </w:tr>
      <w:tr w:rsidR="005D7788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D7788" w:rsidRDefault="005D7788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D7788" w:rsidRDefault="007E0333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5D7788" w:rsidRDefault="007E0333">
            <w:pPr>
              <w:pStyle w:val="a8"/>
              <w:snapToGrid w:val="0"/>
              <w:spacing w:after="70" w:line="240" w:lineRule="auto"/>
              <w:ind w:left="466" w:hanging="4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처치, 수술 및 기타 처방을 기록, 수정, 조회할 수 있어야 한다.</w:t>
            </w:r>
          </w:p>
        </w:tc>
      </w:tr>
      <w:tr w:rsidR="005D7788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5D7788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5D7788" w:rsidTr="00F70A29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D7788" w:rsidRDefault="005D7788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D7788" w:rsidRDefault="005D7788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D7788" w:rsidRDefault="005D7788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D7788" w:rsidRDefault="007E0333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5D7788" w:rsidTr="00F70A29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5D7788" w:rsidTr="00F70A29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F035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E006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F008, F009, F010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D7788" w:rsidRDefault="007E0333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5D7788" w:rsidRPr="00F70A29" w:rsidRDefault="005D7788" w:rsidP="00F70A29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5D7788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D7788" w:rsidRDefault="007E0333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5D7788" w:rsidRDefault="007E0333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지시 처방 기록 화면</w:t>
            </w:r>
          </w:p>
        </w:tc>
      </w:tr>
      <w:tr w:rsidR="005D7788">
        <w:trPr>
          <w:trHeight w:val="3437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D7788" w:rsidRDefault="007E0333" w:rsidP="00642A7C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처치, 수술 및 기타 처방을 기록할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42A7C" w:rsidRPr="00642A7C" w:rsidRDefault="00642A7C" w:rsidP="00642A7C">
            <w:pPr>
              <w:snapToGrid w:val="0"/>
              <w:spacing w:after="7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642A7C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642A7C">
              <w:rPr>
                <w:rFonts w:ascii="휴먼명조" w:eastAsia="휴먼명조" w:hAnsi="굴림" w:cs="굴림" w:hint="eastAsia"/>
                <w:kern w:val="0"/>
              </w:rPr>
              <w:t>기타 처방을 입력하는 화면을 제출</w:t>
            </w:r>
          </w:p>
          <w:p w:rsidR="00642A7C" w:rsidRPr="00642A7C" w:rsidRDefault="00642A7C" w:rsidP="00642A7C">
            <w:pPr>
              <w:snapToGrid w:val="0"/>
              <w:spacing w:after="70"/>
              <w:textAlignment w:val="baseline"/>
              <w:rPr>
                <w:rFonts w:ascii="휴먼명조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/>
                <w:kern w:val="0"/>
              </w:rPr>
              <w:t xml:space="preserve">  </w:t>
            </w:r>
            <w:r w:rsidRPr="00642A7C">
              <w:rPr>
                <w:rFonts w:ascii="휴먼명조" w:eastAsia="휴먼명조" w:hAnsi="굴림" w:cs="굴림"/>
                <w:kern w:val="0"/>
              </w:rPr>
              <w:t xml:space="preserve">- </w:t>
            </w:r>
            <w:r w:rsidRPr="00642A7C">
              <w:rPr>
                <w:rFonts w:ascii="휴먼명조" w:eastAsia="휴먼명조" w:hAnsi="굴림" w:cs="굴림" w:hint="eastAsia"/>
                <w:kern w:val="0"/>
              </w:rPr>
              <w:t>해당 처방이 포함된 의무기록 조회 화면을 제출</w:t>
            </w:r>
          </w:p>
          <w:p w:rsidR="005D7788" w:rsidRDefault="007E0333" w:rsidP="00642A7C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전자서명 팝업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D7788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3A2C5C" w:rsidRPr="00CE4937" w:rsidRDefault="003A2C5C" w:rsidP="003A2C5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3A2C5C" w:rsidRPr="00CE4937" w:rsidRDefault="003A2C5C" w:rsidP="003A2C5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D7788" w:rsidRDefault="003A2C5C" w:rsidP="003A2C5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D7788" w:rsidRDefault="005D7788">
            <w:pPr>
              <w:rPr>
                <w:sz w:val="2"/>
              </w:rPr>
            </w:pPr>
          </w:p>
          <w:p w:rsidR="005D7788" w:rsidRPr="00F870C7" w:rsidRDefault="005D7788" w:rsidP="00F870C7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5D7788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5D77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제품인증</w:t>
            </w:r>
          </w:p>
        </w:tc>
      </w:tr>
      <w:tr w:rsidR="005D77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D7788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D77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D7788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D77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5D77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D7788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D7788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D7788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D7788" w:rsidRDefault="007E0333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5D7788" w:rsidRDefault="005D7788">
      <w:pPr>
        <w:rPr>
          <w:sz w:val="2"/>
        </w:rPr>
      </w:pPr>
    </w:p>
    <w:sectPr w:rsidR="005D77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03C" w:rsidRDefault="0033203C">
      <w:r>
        <w:separator/>
      </w:r>
    </w:p>
  </w:endnote>
  <w:endnote w:type="continuationSeparator" w:id="0">
    <w:p w:rsidR="0033203C" w:rsidRDefault="0033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7FC" w:rsidRDefault="00CE37F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7FC" w:rsidRDefault="00CE37F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7FC" w:rsidRDefault="00CE37F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03C" w:rsidRDefault="0033203C">
      <w:r>
        <w:separator/>
      </w:r>
    </w:p>
  </w:footnote>
  <w:footnote w:type="continuationSeparator" w:id="0">
    <w:p w:rsidR="0033203C" w:rsidRDefault="0033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7FC" w:rsidRDefault="00CE37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7FC" w:rsidRDefault="00CE37FC" w:rsidP="00CE37FC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5D7788" w:rsidRPr="00CE37FC" w:rsidRDefault="00CE37FC" w:rsidP="00CE37FC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7FC" w:rsidRDefault="00CE37F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4E7DE5"/>
    <w:multiLevelType w:val="multilevel"/>
    <w:tmpl w:val="425AE41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7F5824"/>
    <w:multiLevelType w:val="multilevel"/>
    <w:tmpl w:val="4FF285C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BB05D3"/>
    <w:multiLevelType w:val="multilevel"/>
    <w:tmpl w:val="4D66C7E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788"/>
    <w:rsid w:val="00110ACF"/>
    <w:rsid w:val="00165F18"/>
    <w:rsid w:val="002221A3"/>
    <w:rsid w:val="0033203C"/>
    <w:rsid w:val="003372C1"/>
    <w:rsid w:val="003A2C5C"/>
    <w:rsid w:val="003B5757"/>
    <w:rsid w:val="00491F6D"/>
    <w:rsid w:val="005D7788"/>
    <w:rsid w:val="00642A7C"/>
    <w:rsid w:val="007E0333"/>
    <w:rsid w:val="00C17815"/>
    <w:rsid w:val="00CE37FC"/>
    <w:rsid w:val="00F70A29"/>
    <w:rsid w:val="00F8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559B4D"/>
  <w15:docId w15:val="{F409C9F0-86BD-40DF-8872-BE8E4D11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4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2025-01-24T05:36:00Z</dcterms:created>
  <dcterms:modified xsi:type="dcterms:W3CDTF">2025-07-28T01:39:00Z</dcterms:modified>
</cp:coreProperties>
</file>